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42" w:rsidRPr="00DB1D42" w:rsidRDefault="00DB1D42" w:rsidP="00DB1D42">
      <w:pPr>
        <w:pBdr>
          <w:between w:val="single" w:sz="4" w:space="1" w:color="auto"/>
        </w:pBdr>
        <w:tabs>
          <w:tab w:val="left" w:pos="6547"/>
          <w:tab w:val="left" w:pos="10490"/>
        </w:tabs>
        <w:spacing w:after="240"/>
        <w:ind w:firstLine="142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bookmarkStart w:id="0" w:name="_GoBack"/>
      <w:bookmarkEnd w:id="0"/>
      <w:r w:rsidRPr="00DB1D42">
        <w:rPr>
          <w:rFonts w:ascii="Times New Roman" w:eastAsia="Calibri" w:hAnsi="Times New Roman" w:cs="Times New Roman"/>
          <w:sz w:val="20"/>
          <w:szCs w:val="20"/>
          <w:lang w:val="es-ES_tradnl"/>
        </w:rPr>
        <w:tab/>
      </w:r>
    </w:p>
    <w:p w:rsidR="00DB1D42" w:rsidRPr="00141E59" w:rsidRDefault="00B14189" w:rsidP="00B14189">
      <w:pPr>
        <w:tabs>
          <w:tab w:val="left" w:pos="10490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40"/>
          <w:szCs w:val="40"/>
          <w:lang w:val="es-ES_tradnl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es-ES_tradnl"/>
        </w:rPr>
        <w:t>Control Historia, geografía y ciencias sociales.</w:t>
      </w:r>
      <w:r w:rsidR="00DB1D42" w:rsidRPr="00141E59">
        <w:rPr>
          <w:rFonts w:ascii="Times New Roman" w:eastAsia="Calibri" w:hAnsi="Times New Roman" w:cs="Times New Roman"/>
          <w:b/>
          <w:sz w:val="40"/>
          <w:szCs w:val="40"/>
          <w:lang w:val="es-ES_tradnl"/>
        </w:rPr>
        <w:t xml:space="preserve"> (1°Medio)</w:t>
      </w:r>
    </w:p>
    <w:tbl>
      <w:tblPr>
        <w:tblpPr w:leftFromText="141" w:rightFromText="141" w:vertAnchor="text" w:horzAnchor="margin" w:tblpXSpec="center" w:tblpY="2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2"/>
        <w:gridCol w:w="992"/>
        <w:gridCol w:w="1418"/>
      </w:tblGrid>
      <w:tr w:rsidR="00DB1D42" w:rsidRPr="00DB1D42" w:rsidTr="00F14E83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D42" w:rsidRPr="00DB1D42" w:rsidRDefault="00DB1D42" w:rsidP="00DB1D42">
            <w:pP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DB1D42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Profesor/a: Alejandro Rojas Pineda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42" w:rsidRPr="00DB1D42" w:rsidRDefault="00DB1D42" w:rsidP="00DB1D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DB1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42" w:rsidRPr="00DB1D42" w:rsidRDefault="00DB1D42" w:rsidP="00DB1D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DB1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DB1D42" w:rsidRPr="00DB1D42" w:rsidTr="00F14E83"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42" w:rsidRP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D42" w:rsidRPr="00DB1D42" w:rsidRDefault="00DB1D42" w:rsidP="00DB1D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 w:eastAsia="es-ES"/>
              </w:rPr>
            </w:pPr>
            <w:r w:rsidRPr="00DB1D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D42" w:rsidRPr="00DB1D42" w:rsidRDefault="00DB1D42" w:rsidP="00DB1D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 w:eastAsia="es-ES"/>
              </w:rPr>
            </w:pPr>
            <w:r w:rsidRPr="00DB1D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Obtenido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D42" w:rsidRP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B1D42" w:rsidRPr="00DB1D42" w:rsidTr="00F14E83">
        <w:trPr>
          <w:trHeight w:val="328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D42" w:rsidRP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DB1D42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Objetivo y/o Contenido:</w:t>
            </w:r>
          </w:p>
          <w:p w:rsid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CONCEPTO DE ECONOMIA</w:t>
            </w:r>
          </w:p>
          <w:p w:rsid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ILUSTRACION </w:t>
            </w:r>
          </w:p>
          <w:p w:rsid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REVOLUCION INDUSTRIAL</w:t>
            </w:r>
          </w:p>
          <w:p w:rsid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CLASES ESTAMENTALES</w:t>
            </w:r>
          </w:p>
          <w:p w:rsid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CLASE BURGUESA. </w:t>
            </w:r>
          </w:p>
          <w:p w:rsidR="00604EF2" w:rsidRDefault="00604EF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INDEPENDENCIA DE CHILE.</w:t>
            </w:r>
          </w:p>
          <w:p w:rsidR="00604EF2" w:rsidRPr="00DB1D42" w:rsidRDefault="00604EF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CREACION DE LOS ESTADOS NACIONALES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D42" w:rsidRPr="00DB1D42" w:rsidRDefault="00DB1D42" w:rsidP="00DB1D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DB1D42" w:rsidRPr="00DB1D42" w:rsidRDefault="00DB1D42" w:rsidP="00DB1D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D42" w:rsidRP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D42" w:rsidRP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B1D42" w:rsidRPr="00DB1D42" w:rsidTr="00F14E83">
        <w:trPr>
          <w:trHeight w:val="187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42" w:rsidRP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42" w:rsidRP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42" w:rsidRPr="00DB1D42" w:rsidRDefault="00DB1D42" w:rsidP="00DB1D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42" w:rsidRP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B1D42" w:rsidRPr="00DB1D42" w:rsidTr="00F14E8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42" w:rsidRPr="00DB1D42" w:rsidRDefault="00DB1D42" w:rsidP="00DB1D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DB1D42" w:rsidRPr="00DB1D42" w:rsidRDefault="00DB1D42" w:rsidP="00DB1D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DB1D42">
              <w:rPr>
                <w:rFonts w:ascii="Times New Roman" w:eastAsia="Calibri" w:hAnsi="Times New Roman" w:cs="Times New Roman"/>
                <w:sz w:val="20"/>
                <w:szCs w:val="20"/>
              </w:rPr>
              <w:t>Nombre :                                                                                              Curso :               Fecha :</w:t>
            </w:r>
          </w:p>
        </w:tc>
      </w:tr>
    </w:tbl>
    <w:p w:rsidR="002F1ED3" w:rsidRPr="00DB1D42" w:rsidRDefault="00DB1D42" w:rsidP="00DB1D42">
      <w:pPr>
        <w:tabs>
          <w:tab w:val="left" w:pos="10490"/>
        </w:tabs>
        <w:spacing w:after="240"/>
        <w:rPr>
          <w:rFonts w:ascii="Times New Roman" w:eastAsia="Calibri" w:hAnsi="Times New Roman" w:cs="Times New Roman"/>
          <w:b/>
          <w:sz w:val="20"/>
          <w:szCs w:val="20"/>
        </w:rPr>
      </w:pPr>
      <w:r w:rsidRPr="00DB1D42"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591DD" wp14:editId="23997506">
                <wp:simplePos x="0" y="0"/>
                <wp:positionH relativeFrom="column">
                  <wp:posOffset>-262255</wp:posOffset>
                </wp:positionH>
                <wp:positionV relativeFrom="paragraph">
                  <wp:posOffset>2432050</wp:posOffset>
                </wp:positionV>
                <wp:extent cx="6007735" cy="762635"/>
                <wp:effectExtent l="0" t="0" r="1206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83" w:rsidRPr="00803104" w:rsidRDefault="00F14E83" w:rsidP="00DB1D4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03104">
                              <w:rPr>
                                <w:b/>
                                <w:i/>
                              </w:rPr>
                              <w:t>INSTRUCCIONES GENERALES</w:t>
                            </w:r>
                          </w:p>
                          <w:p w:rsidR="00F14E83" w:rsidRPr="00803104" w:rsidRDefault="00F14E83" w:rsidP="00DB1D4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03104">
                              <w:rPr>
                                <w:b/>
                                <w:i/>
                              </w:rPr>
                              <w:t>1. Lea atentamente las instrucciones de cada ítem.</w:t>
                            </w:r>
                          </w:p>
                          <w:p w:rsidR="00F14E83" w:rsidRPr="00803104" w:rsidRDefault="00F14E83" w:rsidP="00DB1D4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03104">
                              <w:rPr>
                                <w:b/>
                                <w:i/>
                              </w:rPr>
                              <w:t>2. Use lápiz de pasta</w:t>
                            </w:r>
                          </w:p>
                          <w:p w:rsidR="00F14E83" w:rsidRPr="00803104" w:rsidRDefault="00F14E83" w:rsidP="00DB1D4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03104">
                              <w:rPr>
                                <w:b/>
                                <w:i/>
                              </w:rPr>
                              <w:t>3. No se aceptan correcciones</w:t>
                            </w:r>
                          </w:p>
                          <w:p w:rsidR="00F14E83" w:rsidRDefault="00F14E83" w:rsidP="00DB1D42">
                            <w:pPr>
                              <w:spacing w:after="0" w:line="240" w:lineRule="auto"/>
                            </w:pPr>
                          </w:p>
                          <w:p w:rsidR="00F14E83" w:rsidRPr="00377463" w:rsidRDefault="00F14E83" w:rsidP="00DB1D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59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5pt;margin-top:191.5pt;width:473.05pt;height:6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JSKQIAAFA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">
                <v:textbox>
                  <w:txbxContent>
                    <w:p w:rsidR="00F14E83" w:rsidRPr="00803104" w:rsidRDefault="00F14E83" w:rsidP="00DB1D4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03104">
                        <w:rPr>
                          <w:b/>
                          <w:i/>
                        </w:rPr>
                        <w:t>INSTRUCCIONES GENERALES</w:t>
                      </w:r>
                    </w:p>
                    <w:p w:rsidR="00F14E83" w:rsidRPr="00803104" w:rsidRDefault="00F14E83" w:rsidP="00DB1D4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03104">
                        <w:rPr>
                          <w:b/>
                          <w:i/>
                        </w:rPr>
                        <w:t>1. Lea atentamente las instrucciones de cada ítem.</w:t>
                      </w:r>
                    </w:p>
                    <w:p w:rsidR="00F14E83" w:rsidRPr="00803104" w:rsidRDefault="00F14E83" w:rsidP="00DB1D4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03104">
                        <w:rPr>
                          <w:b/>
                          <w:i/>
                        </w:rPr>
                        <w:t>2. Use lápiz de pasta</w:t>
                      </w:r>
                    </w:p>
                    <w:p w:rsidR="00F14E83" w:rsidRPr="00803104" w:rsidRDefault="00F14E83" w:rsidP="00DB1D4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03104">
                        <w:rPr>
                          <w:b/>
                          <w:i/>
                        </w:rPr>
                        <w:t>3. No se aceptan correcciones</w:t>
                      </w:r>
                    </w:p>
                    <w:p w:rsidR="00F14E83" w:rsidRDefault="00F14E83" w:rsidP="00DB1D42">
                      <w:pPr>
                        <w:spacing w:after="0" w:line="240" w:lineRule="auto"/>
                      </w:pPr>
                    </w:p>
                    <w:p w:rsidR="00F14E83" w:rsidRPr="00377463" w:rsidRDefault="00F14E83" w:rsidP="00DB1D4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89D" w:rsidRPr="002F1ED3" w:rsidRDefault="00A2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B189D" w:rsidRPr="002F1ED3">
        <w:rPr>
          <w:rFonts w:ascii="Times New Roman" w:hAnsi="Times New Roman" w:cs="Times New Roman"/>
          <w:sz w:val="24"/>
          <w:szCs w:val="24"/>
        </w:rPr>
        <w:t>ITEM DE VERDADERO Y FALSO.</w:t>
      </w:r>
    </w:p>
    <w:p w:rsidR="00AB189D" w:rsidRPr="002F1ED3" w:rsidRDefault="00DB1D42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>RESPONDA LAS SIGUIENTES AFIRMACIONES CON UNA V SI ES VERDADERA O CON UNA F SI LA AFIRMACIÓN ES FALSA. SE DEBEN JUSTIFICAR LAS FALSAS. 1PTO CADA UNA Y UN 1PTO POR JUSTIFICAR.</w:t>
      </w:r>
    </w:p>
    <w:p w:rsidR="00DF6595" w:rsidRPr="002F1ED3" w:rsidRDefault="00AB189D" w:rsidP="00AB189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4507" wp14:editId="1E7318CD">
                <wp:simplePos x="0" y="0"/>
                <wp:positionH relativeFrom="column">
                  <wp:posOffset>405765</wp:posOffset>
                </wp:positionH>
                <wp:positionV relativeFrom="paragraph">
                  <wp:posOffset>124460</wp:posOffset>
                </wp:positionV>
                <wp:extent cx="4286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13FD2"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9.8pt" to="65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" strokecolor="#4579b8 [3044]"/>
            </w:pict>
          </mc:Fallback>
        </mc:AlternateContent>
      </w:r>
      <w:r w:rsidRPr="002F1E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5CB8">
        <w:rPr>
          <w:rFonts w:ascii="Times New Roman" w:hAnsi="Times New Roman" w:cs="Times New Roman"/>
          <w:sz w:val="24"/>
          <w:szCs w:val="24"/>
        </w:rPr>
        <w:t xml:space="preserve">Los antiguos griegos </w:t>
      </w:r>
      <w:r w:rsidR="00954696" w:rsidRPr="002F1ED3">
        <w:rPr>
          <w:rFonts w:ascii="Times New Roman" w:hAnsi="Times New Roman" w:cs="Times New Roman"/>
          <w:sz w:val="24"/>
          <w:szCs w:val="24"/>
        </w:rPr>
        <w:t xml:space="preserve"> utilizaron la palabra</w:t>
      </w:r>
      <w:r w:rsidRPr="002F1ED3">
        <w:rPr>
          <w:rFonts w:ascii="Times New Roman" w:hAnsi="Times New Roman" w:cs="Times New Roman"/>
          <w:sz w:val="24"/>
          <w:szCs w:val="24"/>
        </w:rPr>
        <w:t xml:space="preserve"> economía </w:t>
      </w:r>
      <w:r w:rsidR="00954696" w:rsidRPr="002F1ED3">
        <w:rPr>
          <w:rFonts w:ascii="Times New Roman" w:hAnsi="Times New Roman" w:cs="Times New Roman"/>
          <w:sz w:val="24"/>
          <w:szCs w:val="24"/>
        </w:rPr>
        <w:t xml:space="preserve"> para referirse a la </w:t>
      </w:r>
      <w:r w:rsidRPr="002F1ED3">
        <w:rPr>
          <w:rFonts w:ascii="Times New Roman" w:hAnsi="Times New Roman" w:cs="Times New Roman"/>
          <w:sz w:val="24"/>
          <w:szCs w:val="24"/>
        </w:rPr>
        <w:t>administración del hogar.</w:t>
      </w:r>
    </w:p>
    <w:p w:rsidR="00954696" w:rsidRPr="002F1ED3" w:rsidRDefault="00AB189D" w:rsidP="00AB189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B42AB" wp14:editId="39897DED">
                <wp:simplePos x="0" y="0"/>
                <wp:positionH relativeFrom="column">
                  <wp:posOffset>405765</wp:posOffset>
                </wp:positionH>
                <wp:positionV relativeFrom="paragraph">
                  <wp:posOffset>163830</wp:posOffset>
                </wp:positionV>
                <wp:extent cx="4286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51A4E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2.9pt" to="6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" strokecolor="#4a7ebb"/>
            </w:pict>
          </mc:Fallback>
        </mc:AlternateContent>
      </w:r>
      <w:r w:rsidRPr="002F1E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4696" w:rsidRPr="002F1ED3">
        <w:rPr>
          <w:rFonts w:ascii="Times New Roman" w:hAnsi="Times New Roman" w:cs="Times New Roman"/>
          <w:sz w:val="24"/>
          <w:szCs w:val="24"/>
        </w:rPr>
        <w:t>La economía</w:t>
      </w:r>
      <w:r w:rsidR="00C05CB8">
        <w:rPr>
          <w:rFonts w:ascii="Times New Roman" w:hAnsi="Times New Roman" w:cs="Times New Roman"/>
          <w:sz w:val="24"/>
          <w:szCs w:val="24"/>
        </w:rPr>
        <w:t xml:space="preserve"> no</w:t>
      </w:r>
      <w:r w:rsidR="00954696" w:rsidRPr="002F1ED3">
        <w:rPr>
          <w:rFonts w:ascii="Times New Roman" w:hAnsi="Times New Roman" w:cs="Times New Roman"/>
          <w:sz w:val="24"/>
          <w:szCs w:val="24"/>
        </w:rPr>
        <w:t xml:space="preserve"> estudia la forma en que los seres humanos administran sus recursos p</w:t>
      </w:r>
      <w:r w:rsidR="00DB1D42">
        <w:rPr>
          <w:rFonts w:ascii="Times New Roman" w:hAnsi="Times New Roman" w:cs="Times New Roman"/>
          <w:sz w:val="24"/>
          <w:szCs w:val="24"/>
        </w:rPr>
        <w:t>ara satisfacer sus necesidades.</w:t>
      </w:r>
    </w:p>
    <w:p w:rsidR="00954696" w:rsidRPr="002F1ED3" w:rsidRDefault="00AB189D" w:rsidP="00AB189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C5A60" wp14:editId="6283D89C">
                <wp:simplePos x="0" y="0"/>
                <wp:positionH relativeFrom="column">
                  <wp:posOffset>405765</wp:posOffset>
                </wp:positionH>
                <wp:positionV relativeFrom="paragraph">
                  <wp:posOffset>134620</wp:posOffset>
                </wp:positionV>
                <wp:extent cx="4286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BC012" id="9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0.6pt" to="65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" strokecolor="#4a7ebb"/>
            </w:pict>
          </mc:Fallback>
        </mc:AlternateContent>
      </w:r>
      <w:r w:rsidRPr="002F1E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4696" w:rsidRPr="002F1ED3">
        <w:rPr>
          <w:rFonts w:ascii="Times New Roman" w:hAnsi="Times New Roman" w:cs="Times New Roman"/>
          <w:sz w:val="24"/>
          <w:szCs w:val="24"/>
        </w:rPr>
        <w:t>La ilustración es conocida también como el siglo de</w:t>
      </w:r>
      <w:r w:rsidR="00C05CB8">
        <w:rPr>
          <w:rFonts w:ascii="Times New Roman" w:hAnsi="Times New Roman" w:cs="Times New Roman"/>
          <w:sz w:val="24"/>
          <w:szCs w:val="24"/>
        </w:rPr>
        <w:t xml:space="preserve"> las luces</w:t>
      </w:r>
      <w:r w:rsidR="00DB1D42">
        <w:rPr>
          <w:rFonts w:ascii="Times New Roman" w:hAnsi="Times New Roman" w:cs="Times New Roman"/>
          <w:sz w:val="24"/>
          <w:szCs w:val="24"/>
        </w:rPr>
        <w:t>.</w:t>
      </w:r>
    </w:p>
    <w:p w:rsidR="00954696" w:rsidRPr="002F1ED3" w:rsidRDefault="00AB189D" w:rsidP="00AB189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9BA4D" wp14:editId="310D0FD0">
                <wp:simplePos x="0" y="0"/>
                <wp:positionH relativeFrom="column">
                  <wp:posOffset>405765</wp:posOffset>
                </wp:positionH>
                <wp:positionV relativeFrom="paragraph">
                  <wp:posOffset>144780</wp:posOffset>
                </wp:positionV>
                <wp:extent cx="4286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C1427"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1.4pt" to="65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" strokecolor="#4a7ebb"/>
            </w:pict>
          </mc:Fallback>
        </mc:AlternateContent>
      </w:r>
      <w:r w:rsidRPr="002F1E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4696" w:rsidRPr="002F1ED3">
        <w:rPr>
          <w:rFonts w:ascii="Times New Roman" w:hAnsi="Times New Roman" w:cs="Times New Roman"/>
          <w:sz w:val="24"/>
          <w:szCs w:val="24"/>
        </w:rPr>
        <w:t>Los fundadores de la ilustración</w:t>
      </w:r>
      <w:r w:rsidR="00DB1D42">
        <w:rPr>
          <w:rFonts w:ascii="Times New Roman" w:hAnsi="Times New Roman" w:cs="Times New Roman"/>
          <w:sz w:val="24"/>
          <w:szCs w:val="24"/>
        </w:rPr>
        <w:t xml:space="preserve"> son Roussea</w:t>
      </w:r>
      <w:r w:rsidR="00DB1D42" w:rsidRPr="002F1ED3">
        <w:rPr>
          <w:rFonts w:ascii="Times New Roman" w:hAnsi="Times New Roman" w:cs="Times New Roman"/>
          <w:sz w:val="24"/>
          <w:szCs w:val="24"/>
        </w:rPr>
        <w:t>u</w:t>
      </w:r>
      <w:r w:rsidR="00954696" w:rsidRPr="002F1ED3">
        <w:rPr>
          <w:rFonts w:ascii="Times New Roman" w:hAnsi="Times New Roman" w:cs="Times New Roman"/>
          <w:sz w:val="24"/>
          <w:szCs w:val="24"/>
        </w:rPr>
        <w:t xml:space="preserve"> </w:t>
      </w:r>
      <w:r w:rsidR="00DB1D42" w:rsidRPr="002F1ED3">
        <w:rPr>
          <w:rFonts w:ascii="Times New Roman" w:hAnsi="Times New Roman" w:cs="Times New Roman"/>
          <w:sz w:val="24"/>
          <w:szCs w:val="24"/>
        </w:rPr>
        <w:t>Montesquieu</w:t>
      </w:r>
      <w:r w:rsidR="00954696" w:rsidRPr="002F1ED3">
        <w:rPr>
          <w:rFonts w:ascii="Times New Roman" w:hAnsi="Times New Roman" w:cs="Times New Roman"/>
          <w:sz w:val="24"/>
          <w:szCs w:val="24"/>
        </w:rPr>
        <w:t xml:space="preserve"> y Voltaire</w:t>
      </w:r>
      <w:r w:rsidR="00DB1D42">
        <w:rPr>
          <w:rFonts w:ascii="Times New Roman" w:hAnsi="Times New Roman" w:cs="Times New Roman"/>
          <w:sz w:val="24"/>
          <w:szCs w:val="24"/>
        </w:rPr>
        <w:t>.</w:t>
      </w:r>
    </w:p>
    <w:p w:rsidR="00C05CB8" w:rsidRDefault="00AB189D" w:rsidP="00AB189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8F42E" wp14:editId="1CFC7177">
                <wp:simplePos x="0" y="0"/>
                <wp:positionH relativeFrom="column">
                  <wp:posOffset>405765</wp:posOffset>
                </wp:positionH>
                <wp:positionV relativeFrom="paragraph">
                  <wp:posOffset>127000</wp:posOffset>
                </wp:positionV>
                <wp:extent cx="4286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A2A1D" id="11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0pt" to="6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" strokecolor="#4a7ebb"/>
            </w:pict>
          </mc:Fallback>
        </mc:AlternateContent>
      </w:r>
      <w:r w:rsidRPr="00C05C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4696" w:rsidRPr="00C05CB8">
        <w:rPr>
          <w:rFonts w:ascii="Times New Roman" w:hAnsi="Times New Roman" w:cs="Times New Roman"/>
          <w:sz w:val="24"/>
          <w:szCs w:val="24"/>
        </w:rPr>
        <w:t>La sociedad estamental quiere decir que puedes pertenecer a una clase</w:t>
      </w:r>
      <w:r w:rsidR="00C05CB8">
        <w:rPr>
          <w:rFonts w:ascii="Times New Roman" w:hAnsi="Times New Roman" w:cs="Times New Roman"/>
          <w:sz w:val="24"/>
          <w:szCs w:val="24"/>
        </w:rPr>
        <w:t xml:space="preserve"> por el simple hecho de haber nacido en ella.</w:t>
      </w:r>
      <w:r w:rsidR="00954696" w:rsidRPr="00C05CB8">
        <w:rPr>
          <w:rFonts w:ascii="Times New Roman" w:hAnsi="Times New Roman" w:cs="Times New Roman"/>
          <w:sz w:val="24"/>
          <w:szCs w:val="24"/>
        </w:rPr>
        <w:t xml:space="preserve"> </w:t>
      </w:r>
      <w:r w:rsidRPr="002F1E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F56D2" wp14:editId="7AA2A8B4">
                <wp:simplePos x="0" y="0"/>
                <wp:positionH relativeFrom="column">
                  <wp:posOffset>405765</wp:posOffset>
                </wp:positionH>
                <wp:positionV relativeFrom="paragraph">
                  <wp:posOffset>121920</wp:posOffset>
                </wp:positionV>
                <wp:extent cx="4286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43C97" id="12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9.6pt" to="65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" strokecolor="#4a7ebb"/>
            </w:pict>
          </mc:Fallback>
        </mc:AlternateContent>
      </w:r>
      <w:r w:rsidRPr="00C05CB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54696" w:rsidRPr="00C05CB8" w:rsidRDefault="00AB189D" w:rsidP="00C05CB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C4032" wp14:editId="3B37B274">
                <wp:simplePos x="0" y="0"/>
                <wp:positionH relativeFrom="column">
                  <wp:posOffset>501015</wp:posOffset>
                </wp:positionH>
                <wp:positionV relativeFrom="paragraph">
                  <wp:posOffset>145415</wp:posOffset>
                </wp:positionV>
                <wp:extent cx="4286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C8AF4" id="13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1.45pt" to="73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" strokecolor="#4a7ebb"/>
            </w:pict>
          </mc:Fallback>
        </mc:AlternateContent>
      </w:r>
      <w:r w:rsidRPr="00C05C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5CB8">
        <w:rPr>
          <w:rFonts w:ascii="Times New Roman" w:hAnsi="Times New Roman" w:cs="Times New Roman"/>
          <w:sz w:val="24"/>
          <w:szCs w:val="24"/>
        </w:rPr>
        <w:t>La independencia de estados Unidos no tiene ninguna importancia para la independencia de otras naciones</w:t>
      </w:r>
      <w:r w:rsidR="00954696" w:rsidRPr="00C05CB8">
        <w:rPr>
          <w:rFonts w:ascii="Times New Roman" w:hAnsi="Times New Roman" w:cs="Times New Roman"/>
          <w:sz w:val="24"/>
          <w:szCs w:val="24"/>
        </w:rPr>
        <w:t>.</w:t>
      </w:r>
    </w:p>
    <w:p w:rsidR="00330183" w:rsidRPr="002F1ED3" w:rsidRDefault="00AB189D" w:rsidP="00AB189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95564" wp14:editId="336D9FF1">
                <wp:simplePos x="0" y="0"/>
                <wp:positionH relativeFrom="column">
                  <wp:posOffset>501015</wp:posOffset>
                </wp:positionH>
                <wp:positionV relativeFrom="paragraph">
                  <wp:posOffset>136525</wp:posOffset>
                </wp:positionV>
                <wp:extent cx="42862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880D0" id="16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0.75pt" to="73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" strokecolor="#4a7ebb"/>
            </w:pict>
          </mc:Fallback>
        </mc:AlternateContent>
      </w:r>
      <w:r w:rsidR="00726D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1ED3">
        <w:rPr>
          <w:rFonts w:ascii="Times New Roman" w:hAnsi="Times New Roman" w:cs="Times New Roman"/>
          <w:sz w:val="24"/>
          <w:szCs w:val="24"/>
        </w:rPr>
        <w:t xml:space="preserve"> </w:t>
      </w:r>
      <w:r w:rsidR="00330183" w:rsidRPr="002F1ED3">
        <w:rPr>
          <w:rFonts w:ascii="Times New Roman" w:hAnsi="Times New Roman" w:cs="Times New Roman"/>
          <w:sz w:val="24"/>
          <w:szCs w:val="24"/>
        </w:rPr>
        <w:t>La burguesía a su vez de divide en tres tipos de burgueses, alta media y baja.</w:t>
      </w:r>
    </w:p>
    <w:p w:rsidR="00141E59" w:rsidRDefault="00141E59">
      <w:pPr>
        <w:rPr>
          <w:rFonts w:ascii="Times New Roman" w:hAnsi="Times New Roman" w:cs="Times New Roman"/>
          <w:sz w:val="24"/>
          <w:szCs w:val="24"/>
        </w:rPr>
      </w:pPr>
    </w:p>
    <w:p w:rsidR="00141E59" w:rsidRDefault="00141E59">
      <w:pPr>
        <w:rPr>
          <w:rFonts w:ascii="Times New Roman" w:hAnsi="Times New Roman" w:cs="Times New Roman"/>
          <w:sz w:val="24"/>
          <w:szCs w:val="24"/>
        </w:rPr>
      </w:pPr>
    </w:p>
    <w:p w:rsidR="00330183" w:rsidRPr="002F1ED3" w:rsidRDefault="00AB189D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>I</w:t>
      </w:r>
      <w:r w:rsidR="00DB1D42">
        <w:rPr>
          <w:rFonts w:ascii="Times New Roman" w:hAnsi="Times New Roman" w:cs="Times New Roman"/>
          <w:sz w:val="24"/>
          <w:szCs w:val="24"/>
        </w:rPr>
        <w:t>I I</w:t>
      </w:r>
      <w:r w:rsidRPr="002F1ED3">
        <w:rPr>
          <w:rFonts w:ascii="Times New Roman" w:hAnsi="Times New Roman" w:cs="Times New Roman"/>
          <w:sz w:val="24"/>
          <w:szCs w:val="24"/>
        </w:rPr>
        <w:t>TEM DE SELECCIÓN MULTIPLE</w:t>
      </w:r>
    </w:p>
    <w:p w:rsidR="00AB189D" w:rsidRPr="002F1ED3" w:rsidRDefault="00AB189D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ENCIERRA EN UN CIRCULO LA ALTERNATIVA QUE CONSIDERES CORRECTA </w:t>
      </w:r>
      <w:r w:rsidR="00DB1D42" w:rsidRPr="002F1ED3">
        <w:rPr>
          <w:rFonts w:ascii="Times New Roman" w:hAnsi="Times New Roman" w:cs="Times New Roman"/>
          <w:sz w:val="24"/>
          <w:szCs w:val="24"/>
        </w:rPr>
        <w:t>(SOLO</w:t>
      </w:r>
      <w:r w:rsidRPr="002F1ED3">
        <w:rPr>
          <w:rFonts w:ascii="Times New Roman" w:hAnsi="Times New Roman" w:cs="Times New Roman"/>
          <w:sz w:val="24"/>
          <w:szCs w:val="24"/>
        </w:rPr>
        <w:t xml:space="preserve"> UNA RESPUESTA) 2PTOS CADA UNA</w:t>
      </w:r>
      <w:r w:rsidR="00135ABF" w:rsidRPr="002F1ED3">
        <w:rPr>
          <w:rFonts w:ascii="Times New Roman" w:hAnsi="Times New Roman" w:cs="Times New Roman"/>
          <w:sz w:val="24"/>
          <w:szCs w:val="24"/>
        </w:rPr>
        <w:t>.</w:t>
      </w:r>
    </w:p>
    <w:p w:rsidR="00330183" w:rsidRPr="00DB1D42" w:rsidRDefault="00330183" w:rsidP="00A2276F">
      <w:pPr>
        <w:pStyle w:val="Prrafodelista"/>
        <w:numPr>
          <w:ilvl w:val="0"/>
          <w:numId w:val="12"/>
        </w:numPr>
        <w:shd w:val="clear" w:color="auto" w:fill="FFFFE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L"/>
        </w:rPr>
      </w:pPr>
      <w:r w:rsidRPr="00DB1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L"/>
        </w:rPr>
        <w:t>¿Qué es la Ilustración?</w:t>
      </w:r>
    </w:p>
    <w:p w:rsidR="00330183" w:rsidRPr="002F1ED3" w:rsidRDefault="00135ABF" w:rsidP="00330183">
      <w:pPr>
        <w:numPr>
          <w:ilvl w:val="0"/>
          <w:numId w:val="1"/>
        </w:numPr>
        <w:shd w:val="clear" w:color="auto" w:fill="FFFFE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</w:t>
      </w:r>
      <w:r w:rsidR="00330183"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El dibujo de una figura sobre un libro o revista</w:t>
      </w:r>
    </w:p>
    <w:p w:rsidR="00330183" w:rsidRPr="002F1ED3" w:rsidRDefault="00135ABF" w:rsidP="00330183">
      <w:pPr>
        <w:numPr>
          <w:ilvl w:val="0"/>
          <w:numId w:val="1"/>
        </w:numPr>
        <w:shd w:val="clear" w:color="auto" w:fill="FFFFE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</w:t>
      </w:r>
      <w:r w:rsidR="00330183"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Corriente cultural que se desarrolló a lo largo del siglo XVIII</w:t>
      </w:r>
    </w:p>
    <w:p w:rsidR="00330183" w:rsidRPr="002F1ED3" w:rsidRDefault="00135ABF" w:rsidP="00330183">
      <w:pPr>
        <w:numPr>
          <w:ilvl w:val="0"/>
          <w:numId w:val="1"/>
        </w:numPr>
        <w:shd w:val="clear" w:color="auto" w:fill="FFFFE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</w:t>
      </w:r>
      <w:r w:rsidR="00330183"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 bagaje de conocimientos que tiene una persona</w:t>
      </w:r>
    </w:p>
    <w:p w:rsidR="00330183" w:rsidRPr="002F1ED3" w:rsidRDefault="00135ABF" w:rsidP="00330183">
      <w:pPr>
        <w:numPr>
          <w:ilvl w:val="0"/>
          <w:numId w:val="1"/>
        </w:numPr>
        <w:shd w:val="clear" w:color="auto" w:fill="FFFFE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</w:t>
      </w:r>
      <w:r w:rsidR="00330183"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La información que recibe alguien sobre algo a través de imágenes, sonidos, etc.</w:t>
      </w:r>
    </w:p>
    <w:p w:rsidR="00C05CB8" w:rsidRPr="00A2276F" w:rsidRDefault="00C05CB8" w:rsidP="00A2276F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A2276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El proceso de independencia de Chile se puede dividir en tres etapas. La que se inicia con la Primera Junta Nacional de Gobierno el 18 de septiembre de 1810 es denominada:</w:t>
      </w:r>
    </w:p>
    <w:p w:rsidR="00C05CB8" w:rsidRPr="00C05CB8" w:rsidRDefault="00C05CB8" w:rsidP="00C0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5CB8" w:rsidRDefault="00C05CB8" w:rsidP="00A2276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Reconquista</w:t>
      </w:r>
    </w:p>
    <w:p w:rsidR="00A2276F" w:rsidRPr="00A2276F" w:rsidRDefault="00A2276F" w:rsidP="00A2276F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5CB8" w:rsidRDefault="00C05CB8" w:rsidP="00C05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5C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Patria Nueva</w:t>
      </w:r>
    </w:p>
    <w:p w:rsidR="00A2276F" w:rsidRPr="00C05CB8" w:rsidRDefault="00A2276F" w:rsidP="00A22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5CB8" w:rsidRDefault="00C05CB8" w:rsidP="00C05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5C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Patria Vieja</w:t>
      </w:r>
    </w:p>
    <w:p w:rsidR="00A2276F" w:rsidRPr="00C05CB8" w:rsidRDefault="00A2276F" w:rsidP="00A227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5CB8" w:rsidRPr="00C05CB8" w:rsidRDefault="00C05CB8" w:rsidP="00C05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5C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Patria Moderna</w:t>
      </w:r>
    </w:p>
    <w:p w:rsidR="00C05CB8" w:rsidRDefault="00C05CB8" w:rsidP="00330183">
      <w:pPr>
        <w:shd w:val="clear" w:color="auto" w:fill="FFFFE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L"/>
        </w:rPr>
      </w:pPr>
    </w:p>
    <w:p w:rsidR="00330183" w:rsidRPr="00A2276F" w:rsidRDefault="00330183" w:rsidP="00A2276F">
      <w:pPr>
        <w:pStyle w:val="Prrafodelista"/>
        <w:numPr>
          <w:ilvl w:val="0"/>
          <w:numId w:val="12"/>
        </w:numPr>
        <w:shd w:val="clear" w:color="auto" w:fill="FFFFE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L"/>
        </w:rPr>
      </w:pPr>
      <w:r w:rsidRPr="00A22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L"/>
        </w:rPr>
        <w:t xml:space="preserve"> La burguesía...</w:t>
      </w:r>
    </w:p>
    <w:p w:rsidR="00330183" w:rsidRPr="002F1ED3" w:rsidRDefault="00135ABF" w:rsidP="00330183">
      <w:pPr>
        <w:numPr>
          <w:ilvl w:val="0"/>
          <w:numId w:val="4"/>
        </w:numPr>
        <w:shd w:val="clear" w:color="auto" w:fill="FFFFE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</w:t>
      </w:r>
      <w:r w:rsidR="00330183"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 La formaban comerciantes, banqueros, </w:t>
      </w:r>
      <w:proofErr w:type="spellStart"/>
      <w:r w:rsidR="00330183"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etc</w:t>
      </w:r>
      <w:proofErr w:type="spellEnd"/>
      <w:r w:rsidR="00330183"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pertenecientes al estamento no privilegiado</w:t>
      </w:r>
    </w:p>
    <w:p w:rsidR="00330183" w:rsidRPr="002F1ED3" w:rsidRDefault="00135ABF" w:rsidP="00330183">
      <w:pPr>
        <w:numPr>
          <w:ilvl w:val="0"/>
          <w:numId w:val="4"/>
        </w:numPr>
        <w:shd w:val="clear" w:color="auto" w:fill="FFFFE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</w:t>
      </w:r>
      <w:r w:rsidR="00330183"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Constituía el núcleo del estamento privilegiado</w:t>
      </w:r>
    </w:p>
    <w:p w:rsidR="00330183" w:rsidRPr="002F1ED3" w:rsidRDefault="00330183" w:rsidP="00330183">
      <w:pPr>
        <w:numPr>
          <w:ilvl w:val="0"/>
          <w:numId w:val="4"/>
        </w:numPr>
        <w:shd w:val="clear" w:color="auto" w:fill="FFFFE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Gozaba de privilegios económicos</w:t>
      </w:r>
    </w:p>
    <w:p w:rsidR="00330183" w:rsidRPr="002F1ED3" w:rsidRDefault="00135ABF" w:rsidP="00330183">
      <w:pPr>
        <w:numPr>
          <w:ilvl w:val="0"/>
          <w:numId w:val="4"/>
        </w:numPr>
        <w:shd w:val="clear" w:color="auto" w:fill="FFFFE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</w:t>
      </w:r>
      <w:r w:rsidR="00330183" w:rsidRPr="002F1ED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Era equiparable al clero en cuanto a prestigio social</w:t>
      </w:r>
    </w:p>
    <w:p w:rsidR="00135ABF" w:rsidRPr="00DB1D42" w:rsidRDefault="00A22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30183" w:rsidRPr="00DB1D42">
        <w:rPr>
          <w:rFonts w:ascii="Times New Roman" w:hAnsi="Times New Roman" w:cs="Times New Roman"/>
          <w:b/>
          <w:sz w:val="24"/>
          <w:szCs w:val="24"/>
        </w:rPr>
        <w:t xml:space="preserve"> Entre los aportes ideológicos más importantes de la Revolución Francesa se puede mencionar la: </w:t>
      </w:r>
    </w:p>
    <w:p w:rsidR="00135ABF" w:rsidRPr="002F1ED3" w:rsidRDefault="00135ABF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       A. </w:t>
      </w:r>
      <w:r w:rsidR="002F1ED3" w:rsidRPr="002F1ED3">
        <w:rPr>
          <w:rFonts w:ascii="Times New Roman" w:hAnsi="Times New Roman" w:cs="Times New Roman"/>
          <w:sz w:val="24"/>
          <w:szCs w:val="24"/>
        </w:rPr>
        <w:t xml:space="preserve">     </w:t>
      </w:r>
      <w:r w:rsidRPr="002F1ED3">
        <w:rPr>
          <w:rFonts w:ascii="Times New Roman" w:hAnsi="Times New Roman" w:cs="Times New Roman"/>
          <w:sz w:val="24"/>
          <w:szCs w:val="24"/>
        </w:rPr>
        <w:t>D</w:t>
      </w:r>
      <w:r w:rsidR="00330183" w:rsidRPr="002F1ED3">
        <w:rPr>
          <w:rFonts w:ascii="Times New Roman" w:hAnsi="Times New Roman" w:cs="Times New Roman"/>
          <w:sz w:val="24"/>
          <w:szCs w:val="24"/>
        </w:rPr>
        <w:t xml:space="preserve">efensa de la libertad como fundamento de la economía capitalista. </w:t>
      </w:r>
    </w:p>
    <w:p w:rsidR="00135ABF" w:rsidRPr="002F1ED3" w:rsidRDefault="002F1ED3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35ABF" w:rsidRPr="002F1ED3">
        <w:rPr>
          <w:rFonts w:ascii="Times New Roman" w:hAnsi="Times New Roman" w:cs="Times New Roman"/>
          <w:sz w:val="24"/>
          <w:szCs w:val="24"/>
        </w:rPr>
        <w:t>B</w:t>
      </w:r>
      <w:r w:rsidRPr="002F1ED3">
        <w:rPr>
          <w:rFonts w:ascii="Times New Roman" w:hAnsi="Times New Roman" w:cs="Times New Roman"/>
          <w:sz w:val="24"/>
          <w:szCs w:val="24"/>
        </w:rPr>
        <w:t>.      D</w:t>
      </w:r>
      <w:r w:rsidR="00330183" w:rsidRPr="002F1ED3">
        <w:rPr>
          <w:rFonts w:ascii="Times New Roman" w:hAnsi="Times New Roman" w:cs="Times New Roman"/>
          <w:sz w:val="24"/>
          <w:szCs w:val="24"/>
        </w:rPr>
        <w:t xml:space="preserve">emanda de una legislación que resguarde la dignidad de las personas. </w:t>
      </w:r>
    </w:p>
    <w:p w:rsidR="00135ABF" w:rsidRPr="002F1ED3" w:rsidRDefault="002F1ED3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       C</w:t>
      </w:r>
      <w:r w:rsidR="00330183" w:rsidRPr="002F1ED3">
        <w:rPr>
          <w:rFonts w:ascii="Times New Roman" w:hAnsi="Times New Roman" w:cs="Times New Roman"/>
          <w:sz w:val="24"/>
          <w:szCs w:val="24"/>
        </w:rPr>
        <w:t xml:space="preserve">. </w:t>
      </w:r>
      <w:r w:rsidRPr="002F1ED3">
        <w:rPr>
          <w:rFonts w:ascii="Times New Roman" w:hAnsi="Times New Roman" w:cs="Times New Roman"/>
          <w:sz w:val="24"/>
          <w:szCs w:val="24"/>
        </w:rPr>
        <w:t xml:space="preserve">     R</w:t>
      </w:r>
      <w:r w:rsidR="00330183" w:rsidRPr="002F1ED3">
        <w:rPr>
          <w:rFonts w:ascii="Times New Roman" w:hAnsi="Times New Roman" w:cs="Times New Roman"/>
          <w:sz w:val="24"/>
          <w:szCs w:val="24"/>
        </w:rPr>
        <w:t>eivindicación de la lucha de clases como medio para conquistar el poder.</w:t>
      </w:r>
    </w:p>
    <w:p w:rsidR="00330183" w:rsidRPr="002F1ED3" w:rsidRDefault="00330183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 </w:t>
      </w:r>
      <w:r w:rsidR="002F1ED3" w:rsidRPr="002F1ED3">
        <w:rPr>
          <w:rFonts w:ascii="Times New Roman" w:hAnsi="Times New Roman" w:cs="Times New Roman"/>
          <w:sz w:val="24"/>
          <w:szCs w:val="24"/>
        </w:rPr>
        <w:t xml:space="preserve">      D</w:t>
      </w:r>
      <w:r w:rsidRPr="002F1ED3">
        <w:rPr>
          <w:rFonts w:ascii="Times New Roman" w:hAnsi="Times New Roman" w:cs="Times New Roman"/>
          <w:sz w:val="24"/>
          <w:szCs w:val="24"/>
        </w:rPr>
        <w:t xml:space="preserve">. </w:t>
      </w:r>
      <w:r w:rsidR="002F1ED3" w:rsidRPr="002F1ED3">
        <w:rPr>
          <w:rFonts w:ascii="Times New Roman" w:hAnsi="Times New Roman" w:cs="Times New Roman"/>
          <w:sz w:val="24"/>
          <w:szCs w:val="24"/>
        </w:rPr>
        <w:t xml:space="preserve">    P</w:t>
      </w:r>
      <w:r w:rsidRPr="002F1ED3">
        <w:rPr>
          <w:rFonts w:ascii="Times New Roman" w:hAnsi="Times New Roman" w:cs="Times New Roman"/>
          <w:sz w:val="24"/>
          <w:szCs w:val="24"/>
        </w:rPr>
        <w:t>romoción de la igualdad de las personas como base de todo sistema social.</w:t>
      </w:r>
    </w:p>
    <w:p w:rsidR="002F1ED3" w:rsidRPr="00DB1D42" w:rsidRDefault="00A22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82775" w:rsidRPr="00DB1D42">
        <w:rPr>
          <w:rFonts w:ascii="Times New Roman" w:hAnsi="Times New Roman" w:cs="Times New Roman"/>
          <w:b/>
          <w:sz w:val="24"/>
          <w:szCs w:val="24"/>
        </w:rPr>
        <w:t xml:space="preserve"> Una de las principales consecuencias de la Revolución Industrial fue la: </w:t>
      </w:r>
    </w:p>
    <w:p w:rsidR="002F1ED3" w:rsidRPr="002F1ED3" w:rsidRDefault="002F1ED3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    A.        F</w:t>
      </w:r>
      <w:r w:rsidR="00482775" w:rsidRPr="002F1ED3">
        <w:rPr>
          <w:rFonts w:ascii="Times New Roman" w:hAnsi="Times New Roman" w:cs="Times New Roman"/>
          <w:sz w:val="24"/>
          <w:szCs w:val="24"/>
        </w:rPr>
        <w:t>ormación de una sociedad de clases.</w:t>
      </w:r>
      <w:r w:rsidRPr="002F1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ED3" w:rsidRPr="002F1ED3" w:rsidRDefault="002F1ED3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    B.        D</w:t>
      </w:r>
      <w:r w:rsidR="00482775" w:rsidRPr="002F1ED3">
        <w:rPr>
          <w:rFonts w:ascii="Times New Roman" w:hAnsi="Times New Roman" w:cs="Times New Roman"/>
          <w:sz w:val="24"/>
          <w:szCs w:val="24"/>
        </w:rPr>
        <w:t xml:space="preserve">isminución del tamaño de las ciudades. </w:t>
      </w:r>
    </w:p>
    <w:p w:rsidR="002F1ED3" w:rsidRPr="002F1ED3" w:rsidRDefault="002F1ED3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    C.        C</w:t>
      </w:r>
      <w:r w:rsidR="00482775" w:rsidRPr="002F1ED3">
        <w:rPr>
          <w:rFonts w:ascii="Times New Roman" w:hAnsi="Times New Roman" w:cs="Times New Roman"/>
          <w:sz w:val="24"/>
          <w:szCs w:val="24"/>
        </w:rPr>
        <w:t xml:space="preserve">oncentración de fuentes laborales en el campo. </w:t>
      </w:r>
    </w:p>
    <w:p w:rsidR="00482775" w:rsidRPr="002F1ED3" w:rsidRDefault="002F1ED3">
      <w:p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    D.       C</w:t>
      </w:r>
      <w:r w:rsidR="00482775" w:rsidRPr="002F1ED3">
        <w:rPr>
          <w:rFonts w:ascii="Times New Roman" w:hAnsi="Times New Roman" w:cs="Times New Roman"/>
          <w:sz w:val="24"/>
          <w:szCs w:val="24"/>
        </w:rPr>
        <w:t>onsolidación del modo de producción artesanal.</w:t>
      </w:r>
    </w:p>
    <w:p w:rsidR="00482775" w:rsidRPr="00DB1D42" w:rsidRDefault="00A2276F" w:rsidP="0048277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6. </w:t>
      </w:r>
      <w:r w:rsidR="00482775" w:rsidRPr="00DB1D42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¿Cuál de los siguientes estamentos sociales pertenece a los NO privilegiados?</w:t>
      </w:r>
    </w:p>
    <w:p w:rsidR="002F1ED3" w:rsidRPr="002F1ED3" w:rsidRDefault="002F1ED3" w:rsidP="00482775">
      <w:pPr>
        <w:jc w:val="both"/>
        <w:rPr>
          <w:rFonts w:ascii="Times New Roman" w:hAnsi="Times New Roman" w:cs="Times New Roman"/>
          <w:bCs/>
          <w:sz w:val="24"/>
          <w:szCs w:val="24"/>
          <w:lang w:val="es-ES" w:eastAsia="es-ES"/>
        </w:rPr>
      </w:pPr>
      <w:r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 xml:space="preserve">     A.    </w:t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>Clero</w:t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</w:p>
    <w:p w:rsidR="00482775" w:rsidRPr="002F1ED3" w:rsidRDefault="002F1ED3" w:rsidP="00482775">
      <w:pPr>
        <w:jc w:val="both"/>
        <w:rPr>
          <w:rFonts w:ascii="Times New Roman" w:hAnsi="Times New Roman" w:cs="Times New Roman"/>
          <w:bCs/>
          <w:sz w:val="24"/>
          <w:szCs w:val="24"/>
          <w:lang w:val="es-ES" w:eastAsia="es-ES"/>
        </w:rPr>
      </w:pPr>
      <w:r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 xml:space="preserve">     B.    </w:t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>Burguesía</w:t>
      </w:r>
    </w:p>
    <w:p w:rsidR="002F1ED3" w:rsidRPr="002F1ED3" w:rsidRDefault="002F1ED3" w:rsidP="00482775">
      <w:pPr>
        <w:jc w:val="both"/>
        <w:rPr>
          <w:rFonts w:ascii="Times New Roman" w:hAnsi="Times New Roman" w:cs="Times New Roman"/>
          <w:bCs/>
          <w:sz w:val="24"/>
          <w:szCs w:val="24"/>
          <w:lang w:val="es-ES" w:eastAsia="es-ES"/>
        </w:rPr>
      </w:pPr>
      <w:r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 xml:space="preserve">     C.    </w:t>
      </w:r>
      <w:r w:rsidR="00141E59">
        <w:rPr>
          <w:rFonts w:ascii="Times New Roman" w:hAnsi="Times New Roman" w:cs="Times New Roman"/>
          <w:bCs/>
          <w:sz w:val="24"/>
          <w:szCs w:val="24"/>
          <w:lang w:val="es-ES" w:eastAsia="es-ES"/>
        </w:rPr>
        <w:t>Esclavos</w:t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ab/>
      </w:r>
    </w:p>
    <w:p w:rsidR="00482775" w:rsidRPr="002F1ED3" w:rsidRDefault="002F1ED3" w:rsidP="00482775">
      <w:pPr>
        <w:jc w:val="both"/>
        <w:rPr>
          <w:rFonts w:ascii="Times New Roman" w:hAnsi="Times New Roman" w:cs="Times New Roman"/>
          <w:bCs/>
          <w:sz w:val="24"/>
          <w:szCs w:val="24"/>
          <w:lang w:val="es-ES" w:eastAsia="es-ES"/>
        </w:rPr>
      </w:pPr>
      <w:r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 xml:space="preserve">     D.</w:t>
      </w:r>
      <w:r w:rsidR="00482775"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2F1ED3">
        <w:rPr>
          <w:rFonts w:ascii="Times New Roman" w:hAnsi="Times New Roman" w:cs="Times New Roman"/>
          <w:bCs/>
          <w:sz w:val="24"/>
          <w:szCs w:val="24"/>
          <w:lang w:val="es-ES" w:eastAsia="es-ES"/>
        </w:rPr>
        <w:t xml:space="preserve">  </w:t>
      </w:r>
      <w:r w:rsidR="00DB1D42">
        <w:rPr>
          <w:rFonts w:ascii="Times New Roman" w:hAnsi="Times New Roman" w:cs="Times New Roman"/>
          <w:bCs/>
          <w:sz w:val="24"/>
          <w:szCs w:val="24"/>
          <w:lang w:val="es-ES" w:eastAsia="es-ES"/>
        </w:rPr>
        <w:t>Todas las anteriores</w:t>
      </w: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Default="00141E59" w:rsidP="0014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59" w:rsidRPr="00141E59" w:rsidRDefault="00A2276F" w:rsidP="00141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ITEM DE JUEGOS: por medio del juego aprenderemos algunos elementos y procesos </w:t>
      </w:r>
    </w:p>
    <w:p w:rsidR="00A2276F" w:rsidRPr="00A2276F" w:rsidRDefault="00A2276F" w:rsidP="00F14E83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76F">
        <w:rPr>
          <w:rFonts w:ascii="Times New Roman" w:hAnsi="Times New Roman" w:cs="Times New Roman"/>
          <w:sz w:val="28"/>
          <w:szCs w:val="28"/>
        </w:rPr>
        <w:t xml:space="preserve">Juego 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A2276F" w:rsidRPr="00A2276F" w:rsidRDefault="00A2276F" w:rsidP="00F14E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14E83" w:rsidRPr="00A2276F" w:rsidRDefault="00A2276F" w:rsidP="00F14E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El juego número 2, </w:t>
      </w:r>
      <w:r w:rsidR="00F14E83" w:rsidRPr="00A2276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Consiste en encontrar 12 palabras las cuales son: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ectPr w:rsidR="00F14E83" w:rsidRPr="00A2276F" w:rsidSect="00F14E83">
          <w:headerReference w:type="default" r:id="rId7"/>
          <w:pgSz w:w="12240" w:h="15840"/>
          <w:pgMar w:top="1440" w:right="1797" w:bottom="1644" w:left="1797" w:header="720" w:footer="965" w:gutter="0"/>
          <w:cols w:space="720"/>
        </w:sectPr>
      </w:pP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Patria Vieja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Patria Nueva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Batalla de Chacabuco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Batalla de Rancagua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Bernardo O´Higgins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Marcó del Pont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José de San Martín</w:t>
      </w:r>
    </w:p>
    <w:p w:rsidR="00F14E83" w:rsidRPr="00A2276F" w:rsidRDefault="00F14E83" w:rsidP="00F1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Reconquista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Independencia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Mariano Osorio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Manuel </w:t>
      </w:r>
      <w:proofErr w:type="spellStart"/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Rodriguez</w:t>
      </w:r>
      <w:proofErr w:type="spellEnd"/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paso de los Andes</w:t>
      </w:r>
    </w:p>
    <w:p w:rsidR="00F14E83" w:rsidRPr="00A2276F" w:rsidRDefault="00F14E83" w:rsidP="00F14E83">
      <w:pPr>
        <w:numPr>
          <w:ilvl w:val="0"/>
          <w:numId w:val="1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A227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Chile</w:t>
      </w:r>
    </w:p>
    <w:p w:rsidR="00F14E83" w:rsidRPr="00A2276F" w:rsidRDefault="00A2276F" w:rsidP="00F14E8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A227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Perú</w:t>
      </w:r>
      <w:proofErr w:type="spellEnd"/>
    </w:p>
    <w:p w:rsidR="00A2276F" w:rsidRDefault="00A2276F" w:rsidP="00A2276F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keepNext/>
              <w:spacing w:after="0" w:line="240" w:lineRule="auto"/>
              <w:jc w:val="center"/>
              <w:outlineLvl w:val="2"/>
              <w:rPr>
                <w:rFonts w:ascii="Times" w:eastAsia="Times New Roman" w:hAnsi="Times" w:cs="Times New Roman"/>
                <w:sz w:val="32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32"/>
                <w:szCs w:val="20"/>
                <w:lang w:val="en-GB" w:eastAsia="es-ES"/>
              </w:rPr>
              <w:t>X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P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V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J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F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G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J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P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K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M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P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Q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J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V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W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Z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Y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X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M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M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M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F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Q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J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Q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Q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J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J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K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F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F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K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Y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T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V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W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X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M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P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W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X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P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J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P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K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F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Y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Q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X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V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Y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F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Q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U</w:t>
            </w:r>
          </w:p>
        </w:tc>
      </w:tr>
      <w:tr w:rsidR="00A2276F" w:rsidRPr="00F14E83" w:rsidTr="000B10C1">
        <w:trPr>
          <w:trHeight w:val="235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W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F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P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F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F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</w:tr>
      <w:tr w:rsidR="00A2276F" w:rsidRPr="00F14E83" w:rsidTr="000B10C1">
        <w:trPr>
          <w:trHeight w:val="313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Z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M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G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X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Z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</w:tr>
      <w:tr w:rsidR="00A2276F" w:rsidRPr="00F14E83" w:rsidTr="000B10C1">
        <w:trPr>
          <w:trHeight w:val="275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lastRenderedPageBreak/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M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R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P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N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T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</w:tr>
      <w:tr w:rsidR="00A2276F" w:rsidRPr="00F14E83" w:rsidTr="000B10C1">
        <w:trPr>
          <w:trHeight w:val="160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P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S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I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J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J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X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Z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</w:tr>
      <w:tr w:rsidR="00A2276F" w:rsidRPr="00F14E83" w:rsidTr="000B10C1">
        <w:trPr>
          <w:trHeight w:val="177"/>
          <w:jc w:val="center"/>
        </w:trPr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T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D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E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H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n-GB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A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B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U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C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  <w:tc>
          <w:tcPr>
            <w:tcW w:w="340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L</w:t>
            </w:r>
          </w:p>
        </w:tc>
        <w:tc>
          <w:tcPr>
            <w:tcW w:w="342" w:type="dxa"/>
          </w:tcPr>
          <w:p w:rsidR="00A2276F" w:rsidRPr="00F14E83" w:rsidRDefault="00A2276F" w:rsidP="000B10C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</w:pPr>
            <w:r w:rsidRPr="00F14E83">
              <w:rPr>
                <w:rFonts w:ascii="Times" w:eastAsia="Times New Roman" w:hAnsi="Times" w:cs="Times New Roman"/>
                <w:sz w:val="24"/>
                <w:szCs w:val="20"/>
                <w:lang w:val="es-ES_tradnl" w:eastAsia="es-ES"/>
              </w:rPr>
              <w:t>O</w:t>
            </w:r>
          </w:p>
        </w:tc>
      </w:tr>
    </w:tbl>
    <w:p w:rsidR="00A2276F" w:rsidRPr="00A2276F" w:rsidRDefault="00A2276F" w:rsidP="00A2276F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val="en-GB" w:eastAsia="es-ES"/>
        </w:rPr>
        <w:sectPr w:rsidR="00A2276F" w:rsidRPr="00A2276F" w:rsidSect="00A2276F">
          <w:type w:val="continuous"/>
          <w:pgSz w:w="12240" w:h="15840"/>
          <w:pgMar w:top="1440" w:right="1800" w:bottom="1440" w:left="1800" w:header="720" w:footer="720" w:gutter="0"/>
          <w:cols w:space="709"/>
        </w:sectPr>
      </w:pPr>
    </w:p>
    <w:p w:rsidR="00A2276F" w:rsidRDefault="00A2276F" w:rsidP="00F14E83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val="en-GB" w:eastAsia="es-ES"/>
        </w:rPr>
        <w:sectPr w:rsidR="00A2276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E3EE1" w:rsidRDefault="00141E59" w:rsidP="003E3E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s-ES"/>
        </w:rPr>
        <w:lastRenderedPageBreak/>
        <w:t>IV</w:t>
      </w:r>
      <w:r w:rsidR="003E3EE1" w:rsidRPr="00613AFE">
        <w:rPr>
          <w:rFonts w:ascii="Times New Roman" w:hAnsi="Times New Roman" w:cs="Times New Roman"/>
          <w:b/>
          <w:bCs/>
          <w:sz w:val="20"/>
          <w:szCs w:val="20"/>
          <w:lang w:eastAsia="es-ES"/>
        </w:rPr>
        <w:t>. preguntas de desarrollo:</w:t>
      </w:r>
    </w:p>
    <w:p w:rsidR="003E3EE1" w:rsidRPr="003E3EE1" w:rsidRDefault="003E3EE1" w:rsidP="003E3EE1">
      <w:pPr>
        <w:pStyle w:val="Prrafodelist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eastAsia="es-ES"/>
        </w:rPr>
      </w:pPr>
      <w:r w:rsidRPr="003E3EE1">
        <w:rPr>
          <w:rFonts w:ascii="Times New Roman" w:hAnsi="Times New Roman" w:cs="Times New Roman"/>
          <w:bCs/>
          <w:sz w:val="20"/>
          <w:szCs w:val="20"/>
          <w:lang w:eastAsia="es-ES"/>
        </w:rPr>
        <w:t>Indique que consistió</w:t>
      </w:r>
      <w:r>
        <w:rPr>
          <w:rFonts w:ascii="Times New Roman" w:hAnsi="Times New Roman" w:cs="Times New Roman"/>
          <w:bCs/>
          <w:sz w:val="20"/>
          <w:szCs w:val="20"/>
          <w:lang w:eastAsia="es-ES"/>
        </w:rPr>
        <w:t xml:space="preserve"> el</w:t>
      </w:r>
      <w:r w:rsidRPr="003E3EE1">
        <w:rPr>
          <w:rFonts w:ascii="Times New Roman" w:hAnsi="Times New Roman" w:cs="Times New Roman"/>
          <w:bCs/>
          <w:sz w:val="20"/>
          <w:szCs w:val="20"/>
          <w:lang w:eastAsia="es-ES"/>
        </w:rPr>
        <w:t xml:space="preserve"> conflicto denominado primera Guerra mundial, indicando alianzas, desarrollo y fin del conflicto</w:t>
      </w:r>
    </w:p>
    <w:p w:rsidR="003E3EE1" w:rsidRPr="003E3EE1" w:rsidRDefault="003E3EE1" w:rsidP="003E3EE1">
      <w:pPr>
        <w:pStyle w:val="Prrafodelist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0"/>
          <w:szCs w:val="20"/>
          <w:lang w:eastAsia="es-CL"/>
        </w:rPr>
      </w:pPr>
      <w:r w:rsidRPr="003E3EE1">
        <w:rPr>
          <w:rFonts w:ascii="Times New Roman" w:hAnsi="Times New Roman" w:cs="Times New Roman"/>
          <w:noProof/>
          <w:sz w:val="20"/>
          <w:szCs w:val="20"/>
          <w:lang w:eastAsia="es-CL"/>
        </w:rPr>
        <w:t>¿explique el concepto de guerra de trincheras?</w:t>
      </w:r>
    </w:p>
    <w:p w:rsidR="003E3EE1" w:rsidRPr="00613AFE" w:rsidRDefault="003E3EE1" w:rsidP="003E3EE1">
      <w:pPr>
        <w:tabs>
          <w:tab w:val="left" w:pos="2987"/>
        </w:tabs>
        <w:jc w:val="center"/>
        <w:rPr>
          <w:noProof/>
          <w:sz w:val="20"/>
          <w:szCs w:val="20"/>
          <w:lang w:eastAsia="es-CL"/>
        </w:rPr>
      </w:pPr>
    </w:p>
    <w:p w:rsidR="003E3EE1" w:rsidRDefault="003E3EE1" w:rsidP="00A22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EE1" w:rsidRDefault="003E3EE1" w:rsidP="003E3EE1">
      <w:pPr>
        <w:rPr>
          <w:rFonts w:ascii="Times New Roman" w:hAnsi="Times New Roman" w:cs="Times New Roman"/>
          <w:sz w:val="24"/>
          <w:szCs w:val="24"/>
        </w:rPr>
      </w:pPr>
    </w:p>
    <w:p w:rsidR="00604EF2" w:rsidRPr="003E3EE1" w:rsidRDefault="00604EF2" w:rsidP="003E3EE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04EF2" w:rsidRPr="003E3EE1" w:rsidSect="00A2276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D2" w:rsidRDefault="000642D2" w:rsidP="00DB1D42">
      <w:pPr>
        <w:spacing w:after="0" w:line="240" w:lineRule="auto"/>
      </w:pPr>
      <w:r>
        <w:separator/>
      </w:r>
    </w:p>
  </w:endnote>
  <w:endnote w:type="continuationSeparator" w:id="0">
    <w:p w:rsidR="000642D2" w:rsidRDefault="000642D2" w:rsidP="00DB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chitec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D2" w:rsidRDefault="000642D2" w:rsidP="00DB1D42">
      <w:pPr>
        <w:spacing w:after="0" w:line="240" w:lineRule="auto"/>
      </w:pPr>
      <w:r>
        <w:separator/>
      </w:r>
    </w:p>
  </w:footnote>
  <w:footnote w:type="continuationSeparator" w:id="0">
    <w:p w:rsidR="000642D2" w:rsidRDefault="000642D2" w:rsidP="00DB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F" w:rsidRPr="00DB1D42" w:rsidRDefault="00A2276F" w:rsidP="00A2276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</w:rPr>
    </w:pPr>
    <w:r w:rsidRPr="00DB1D42">
      <w:rPr>
        <w:rFonts w:ascii="Times New Roman" w:eastAsia="Calibri" w:hAnsi="Times New Roman" w:cs="Times New Roman"/>
        <w:noProof/>
        <w:lang w:eastAsia="es-CL"/>
      </w:rPr>
      <w:drawing>
        <wp:inline distT="0" distB="0" distL="0" distR="0" wp14:anchorId="50A01848" wp14:editId="28D07360">
          <wp:extent cx="459415" cy="571754"/>
          <wp:effectExtent l="19050" t="0" r="0" b="0"/>
          <wp:docPr id="25" name="Imagen 25" descr="https://encrypted-tbn3.gstatic.com/images?q=tbn:ANd9GcStXIKvWYa6objYnLOKW5Fo0PwhcGc5VrQMe6NkXjdZgKcuzJoEV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StXIKvWYa6objYnLOKW5Fo0PwhcGc5VrQMe6NkXjdZgKcuzJoEV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2" cy="5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 w:rsidRPr="00DB1D42">
      <w:rPr>
        <w:rFonts w:ascii="Times New Roman" w:eastAsia="Calibri" w:hAnsi="Times New Roman" w:cs="Times New Roman"/>
      </w:rPr>
      <w:t xml:space="preserve">Liceo Corina Urbina Villanueva                   </w:t>
    </w:r>
    <w:r>
      <w:rPr>
        <w:rFonts w:ascii="Times New Roman" w:eastAsia="Calibri" w:hAnsi="Times New Roman" w:cs="Times New Roman"/>
      </w:rPr>
      <w:t xml:space="preserve">                         </w:t>
    </w:r>
    <w:proofErr w:type="gramEnd"/>
    <w:r>
      <w:rPr>
        <w:rFonts w:ascii="Times New Roman" w:eastAsia="Calibri" w:hAnsi="Times New Roman" w:cs="Times New Roman"/>
      </w:rPr>
      <w:t xml:space="preserve"> </w:t>
    </w:r>
    <w:r w:rsidRPr="00DB1D42">
      <w:rPr>
        <w:rFonts w:ascii="Times New Roman" w:eastAsia="Calibri" w:hAnsi="Times New Roman" w:cs="Times New Roman"/>
      </w:rPr>
      <w:t>Departamento de Historia</w:t>
    </w:r>
  </w:p>
  <w:p w:rsidR="00A2276F" w:rsidRDefault="00A227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83" w:rsidRPr="00DB1D42" w:rsidRDefault="00F14E83" w:rsidP="00DB1D42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</w:rPr>
    </w:pPr>
    <w:r w:rsidRPr="00DB1D42">
      <w:rPr>
        <w:rFonts w:ascii="Times New Roman" w:eastAsia="Calibri" w:hAnsi="Times New Roman" w:cs="Times New Roman"/>
        <w:noProof/>
        <w:lang w:eastAsia="es-CL"/>
      </w:rPr>
      <w:drawing>
        <wp:inline distT="0" distB="0" distL="0" distR="0" wp14:anchorId="12768864" wp14:editId="685B2836">
          <wp:extent cx="459415" cy="571754"/>
          <wp:effectExtent l="19050" t="0" r="0" b="0"/>
          <wp:docPr id="17" name="Imagen 17" descr="https://encrypted-tbn3.gstatic.com/images?q=tbn:ANd9GcStXIKvWYa6objYnLOKW5Fo0PwhcGc5VrQMe6NkXjdZgKcuzJoEV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StXIKvWYa6objYnLOKW5Fo0PwhcGc5VrQMe6NkXjdZgKcuzJoEV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2" cy="5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 w:rsidRPr="00DB1D42">
      <w:rPr>
        <w:rFonts w:ascii="Times New Roman" w:eastAsia="Calibri" w:hAnsi="Times New Roman" w:cs="Times New Roman"/>
      </w:rPr>
      <w:t xml:space="preserve">Liceo Corina Urbina Villanueva                   </w:t>
    </w:r>
    <w:r>
      <w:rPr>
        <w:rFonts w:ascii="Times New Roman" w:eastAsia="Calibri" w:hAnsi="Times New Roman" w:cs="Times New Roman"/>
      </w:rPr>
      <w:t xml:space="preserve">                         </w:t>
    </w:r>
    <w:proofErr w:type="gramEnd"/>
    <w:r>
      <w:rPr>
        <w:rFonts w:ascii="Times New Roman" w:eastAsia="Calibri" w:hAnsi="Times New Roman" w:cs="Times New Roman"/>
      </w:rPr>
      <w:t xml:space="preserve"> </w:t>
    </w:r>
    <w:r w:rsidRPr="00DB1D42">
      <w:rPr>
        <w:rFonts w:ascii="Times New Roman" w:eastAsia="Calibri" w:hAnsi="Times New Roman" w:cs="Times New Roman"/>
      </w:rPr>
      <w:t>Departamento de Historia</w:t>
    </w:r>
  </w:p>
  <w:p w:rsidR="00F14E83" w:rsidRDefault="00F14E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70E92"/>
    <w:multiLevelType w:val="multilevel"/>
    <w:tmpl w:val="3D5424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D78B6"/>
    <w:multiLevelType w:val="hybridMultilevel"/>
    <w:tmpl w:val="C30EA1B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077"/>
    <w:multiLevelType w:val="hybridMultilevel"/>
    <w:tmpl w:val="E4CADF80"/>
    <w:lvl w:ilvl="0" w:tplc="FBEC41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56B62"/>
    <w:multiLevelType w:val="multilevel"/>
    <w:tmpl w:val="CB7AA2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72202"/>
    <w:multiLevelType w:val="hybridMultilevel"/>
    <w:tmpl w:val="78720D8C"/>
    <w:lvl w:ilvl="0" w:tplc="0B762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B63C9"/>
    <w:multiLevelType w:val="multilevel"/>
    <w:tmpl w:val="EA0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45565"/>
    <w:multiLevelType w:val="multilevel"/>
    <w:tmpl w:val="80E072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D12A1"/>
    <w:multiLevelType w:val="hybridMultilevel"/>
    <w:tmpl w:val="545E1F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C0ADC"/>
    <w:multiLevelType w:val="multilevel"/>
    <w:tmpl w:val="B3CAFC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A1632"/>
    <w:multiLevelType w:val="hybridMultilevel"/>
    <w:tmpl w:val="5F3E5F0C"/>
    <w:lvl w:ilvl="0" w:tplc="DF1CC1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497619"/>
    <w:multiLevelType w:val="hybridMultilevel"/>
    <w:tmpl w:val="BA9C9216"/>
    <w:lvl w:ilvl="0" w:tplc="0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6"/>
    <w:rsid w:val="000642D2"/>
    <w:rsid w:val="001335E6"/>
    <w:rsid w:val="00135ABF"/>
    <w:rsid w:val="00141E59"/>
    <w:rsid w:val="002F1ED3"/>
    <w:rsid w:val="00330183"/>
    <w:rsid w:val="003E3EE1"/>
    <w:rsid w:val="00482775"/>
    <w:rsid w:val="00487B94"/>
    <w:rsid w:val="005046C8"/>
    <w:rsid w:val="00604EF2"/>
    <w:rsid w:val="00726D65"/>
    <w:rsid w:val="008D58E5"/>
    <w:rsid w:val="00954696"/>
    <w:rsid w:val="00980230"/>
    <w:rsid w:val="00A2276F"/>
    <w:rsid w:val="00AB189D"/>
    <w:rsid w:val="00B14189"/>
    <w:rsid w:val="00C05CB8"/>
    <w:rsid w:val="00D71DF5"/>
    <w:rsid w:val="00DB1D42"/>
    <w:rsid w:val="00DF6595"/>
    <w:rsid w:val="00E80186"/>
    <w:rsid w:val="00F14E83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AE12C1-B66F-4FE2-950C-16FDC8B0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F14E83"/>
    <w:pPr>
      <w:keepNext/>
      <w:spacing w:after="0" w:line="240" w:lineRule="auto"/>
      <w:jc w:val="both"/>
      <w:outlineLvl w:val="1"/>
    </w:pPr>
    <w:rPr>
      <w:rFonts w:ascii="Architect" w:eastAsia="Times New Roman" w:hAnsi="Architect" w:cs="Times New Roman"/>
      <w:sz w:val="36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F14E83"/>
    <w:pPr>
      <w:keepNext/>
      <w:spacing w:after="0" w:line="240" w:lineRule="auto"/>
      <w:outlineLvl w:val="2"/>
    </w:pPr>
    <w:rPr>
      <w:rFonts w:ascii="Times" w:eastAsia="Times New Roman" w:hAnsi="Times" w:cs="Times New Roman"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8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B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1D42"/>
  </w:style>
  <w:style w:type="paragraph" w:styleId="Piedepgina">
    <w:name w:val="footer"/>
    <w:basedOn w:val="Normal"/>
    <w:link w:val="PiedepginaCar"/>
    <w:uiPriority w:val="99"/>
    <w:unhideWhenUsed/>
    <w:rsid w:val="00DB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D42"/>
  </w:style>
  <w:style w:type="paragraph" w:styleId="Textodeglobo">
    <w:name w:val="Balloon Text"/>
    <w:basedOn w:val="Normal"/>
    <w:link w:val="TextodegloboCar"/>
    <w:uiPriority w:val="99"/>
    <w:semiHidden/>
    <w:unhideWhenUsed/>
    <w:rsid w:val="00DB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D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1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14E83"/>
    <w:rPr>
      <w:rFonts w:ascii="Architect" w:eastAsia="Times New Roman" w:hAnsi="Architect" w:cs="Times New Roman"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14E83"/>
    <w:rPr>
      <w:rFonts w:ascii="Times" w:eastAsia="Times New Roman" w:hAnsi="Times" w:cs="Times New Roman"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Equipo</cp:lastModifiedBy>
  <cp:revision>2</cp:revision>
  <dcterms:created xsi:type="dcterms:W3CDTF">2020-05-05T14:43:00Z</dcterms:created>
  <dcterms:modified xsi:type="dcterms:W3CDTF">2020-05-05T14:43:00Z</dcterms:modified>
</cp:coreProperties>
</file>